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35" w:rsidRDefault="005C6C35" w:rsidP="005C6C35">
      <w:pPr>
        <w:jc w:val="center"/>
      </w:pPr>
      <w:r>
        <w:t>Журнал проведения витаминизации третьих и сладких блюд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365"/>
        <w:gridCol w:w="1366"/>
        <w:gridCol w:w="1128"/>
        <w:gridCol w:w="1191"/>
        <w:gridCol w:w="2034"/>
        <w:gridCol w:w="705"/>
        <w:gridCol w:w="1152"/>
      </w:tblGrid>
      <w:tr w:rsidR="005C6C35" w:rsidTr="00650814">
        <w:trPr>
          <w:trHeight w:val="40"/>
        </w:trPr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C35" w:rsidRDefault="005C6C35" w:rsidP="00650814">
            <w:pPr>
              <w:spacing w:line="40" w:lineRule="atLeast"/>
              <w:jc w:val="center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C35" w:rsidRDefault="005C6C35" w:rsidP="00650814">
            <w:pPr>
              <w:spacing w:line="40" w:lineRule="atLeast"/>
              <w:jc w:val="center"/>
              <w:rPr>
                <w:sz w:val="24"/>
                <w:szCs w:val="24"/>
              </w:rPr>
            </w:pPr>
            <w:r>
              <w:t>Наименование препарата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C35" w:rsidRDefault="005C6C35" w:rsidP="00650814">
            <w:pPr>
              <w:spacing w:line="40" w:lineRule="atLeast"/>
              <w:jc w:val="center"/>
              <w:rPr>
                <w:sz w:val="24"/>
                <w:szCs w:val="24"/>
              </w:rPr>
            </w:pPr>
            <w:r>
              <w:t>Наименование блюда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C35" w:rsidRDefault="005C6C35" w:rsidP="00650814">
            <w:pPr>
              <w:spacing w:line="40" w:lineRule="atLeast"/>
              <w:jc w:val="center"/>
              <w:rPr>
                <w:sz w:val="24"/>
                <w:szCs w:val="24"/>
              </w:rPr>
            </w:pPr>
            <w:r>
              <w:t xml:space="preserve">Количество </w:t>
            </w:r>
            <w:proofErr w:type="gramStart"/>
            <w:r>
              <w:t>питающихся</w:t>
            </w:r>
            <w:proofErr w:type="gram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C35" w:rsidRDefault="005C6C35" w:rsidP="00650814">
            <w:pPr>
              <w:spacing w:line="40" w:lineRule="atLeast"/>
              <w:jc w:val="center"/>
              <w:rPr>
                <w:sz w:val="24"/>
                <w:szCs w:val="24"/>
              </w:rPr>
            </w:pPr>
            <w:r>
              <w:t>Общее количество внесенного витаминного препарата (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C35" w:rsidRDefault="005C6C35" w:rsidP="00650814">
            <w:pPr>
              <w:spacing w:line="40" w:lineRule="atLeast"/>
              <w:jc w:val="center"/>
              <w:rPr>
                <w:sz w:val="24"/>
                <w:szCs w:val="24"/>
              </w:rPr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C35" w:rsidRDefault="005C6C35" w:rsidP="00650814">
            <w:pPr>
              <w:spacing w:line="40" w:lineRule="atLeast"/>
              <w:jc w:val="center"/>
              <w:rPr>
                <w:sz w:val="24"/>
                <w:szCs w:val="24"/>
              </w:rPr>
            </w:pPr>
            <w:r>
              <w:t>Время приема блюда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C6C35" w:rsidRDefault="005C6C35" w:rsidP="00650814">
            <w:pPr>
              <w:spacing w:line="40" w:lineRule="atLeast"/>
              <w:jc w:val="center"/>
              <w:rPr>
                <w:sz w:val="24"/>
                <w:szCs w:val="24"/>
              </w:rPr>
            </w:pPr>
            <w:r>
              <w:t>Примечание</w:t>
            </w:r>
          </w:p>
        </w:tc>
      </w:tr>
      <w:tr w:rsidR="005C6C35" w:rsidTr="00650814">
        <w:trPr>
          <w:trHeight w:val="40"/>
        </w:trPr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C35" w:rsidRDefault="005C6C35" w:rsidP="00650814">
            <w:pPr>
              <w:spacing w:line="40" w:lineRule="atLeast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C35" w:rsidRDefault="005C6C35" w:rsidP="00650814">
            <w:pPr>
              <w:spacing w:line="40" w:lineRule="atLeas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C35" w:rsidRDefault="005C6C35" w:rsidP="00650814">
            <w:pPr>
              <w:spacing w:line="40" w:lineRule="atLeast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C35" w:rsidRDefault="005C6C35" w:rsidP="00650814">
            <w:pPr>
              <w:spacing w:line="40" w:lineRule="atLeast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C35" w:rsidRDefault="005C6C35" w:rsidP="00650814">
            <w:pPr>
              <w:spacing w:line="40" w:lineRule="atLeas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C35" w:rsidRDefault="005C6C35" w:rsidP="00650814">
            <w:pPr>
              <w:spacing w:line="40" w:lineRule="atLeast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C35" w:rsidRDefault="005C6C35" w:rsidP="00650814">
            <w:pPr>
              <w:spacing w:line="40" w:lineRule="atLeast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C6C35" w:rsidRDefault="005C6C35" w:rsidP="00650814">
            <w:pPr>
              <w:spacing w:line="40" w:lineRule="atLeast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</w:tbl>
    <w:p w:rsidR="00BC7FBA" w:rsidRDefault="00BC7FBA"/>
    <w:sectPr w:rsidR="00BC7FBA" w:rsidSect="00BC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C35"/>
    <w:rsid w:val="005C6C35"/>
    <w:rsid w:val="00BC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Home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2014-08-13T14:35:00Z</dcterms:created>
  <dcterms:modified xsi:type="dcterms:W3CDTF">2014-08-13T14:35:00Z</dcterms:modified>
</cp:coreProperties>
</file>